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77301" w:rsidRDefault="00E20C14" w:rsidP="00E20C14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Задание 1. </w:t>
      </w:r>
      <w:r w:rsidRPr="00E20C14">
        <w:rPr>
          <w:rFonts w:ascii="Times New Roman" w:hAnsi="Times New Roman" w:cs="Times New Roman"/>
          <w:sz w:val="28"/>
          <w:szCs w:val="28"/>
        </w:rPr>
        <w:t>Изучение требований ГОСТ 7.1-2003 к библиографическому описанию текстовых и электронных документов</w:t>
      </w:r>
    </w:p>
    <w:p w:rsidR="00E20C14" w:rsidRPr="00E20C14" w:rsidRDefault="00E20C14" w:rsidP="00E20C14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Составить краткий реферат по данному заданию</w:t>
      </w:r>
    </w:p>
    <w:sectPr w:rsidR="00E20C14" w:rsidRPr="00E20C14" w:rsidSect="008755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/>
  <w:rsids>
    <w:rsidRoot w:val="00177301"/>
    <w:rsid w:val="00177301"/>
    <w:rsid w:val="003C3ABD"/>
    <w:rsid w:val="006A4B9E"/>
    <w:rsid w:val="006B16F8"/>
    <w:rsid w:val="00875574"/>
    <w:rsid w:val="00A35758"/>
    <w:rsid w:val="00B71039"/>
    <w:rsid w:val="00E20C14"/>
    <w:rsid w:val="00EC60F8"/>
    <w:rsid w:val="00FE02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755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Знак"/>
    <w:basedOn w:val="a"/>
    <w:autoRedefine/>
    <w:rsid w:val="00177301"/>
    <w:pPr>
      <w:spacing w:after="160" w:line="240" w:lineRule="exact"/>
    </w:pPr>
    <w:rPr>
      <w:rFonts w:ascii="Times New Roman" w:eastAsia="SimSu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132</Characters>
  <Application>Microsoft Office Word</Application>
  <DocSecurity>0</DocSecurity>
  <Lines>1</Lines>
  <Paragraphs>1</Paragraphs>
  <ScaleCrop>false</ScaleCrop>
  <Company>RePack by SPecialiST</Company>
  <LinksUpToDate>false</LinksUpToDate>
  <CharactersWithSpaces>154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2</cp:revision>
  <dcterms:created xsi:type="dcterms:W3CDTF">2020-08-02T08:21:00Z</dcterms:created>
  <dcterms:modified xsi:type="dcterms:W3CDTF">2020-08-02T08:21:00Z</dcterms:modified>
</cp:coreProperties>
</file>